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2711"/>
        <w:gridCol w:w="1415"/>
        <w:gridCol w:w="2135"/>
        <w:gridCol w:w="1847"/>
        <w:gridCol w:w="1012"/>
      </w:tblGrid>
      <w:tr w:rsidR="00C776E4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6E4" w:rsidRDefault="00A27197">
            <w:pPr>
              <w:pStyle w:val="20"/>
              <w:framePr w:w="9799" w:h="3056" w:wrap="none" w:vAnchor="page" w:hAnchor="page" w:x="1722" w:y="983"/>
              <w:shd w:val="clear" w:color="auto" w:fill="auto"/>
              <w:spacing w:line="260" w:lineRule="exact"/>
            </w:pPr>
            <w:r>
              <w:rPr>
                <w:rStyle w:val="21"/>
              </w:rPr>
              <w:t>37.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6E4" w:rsidRDefault="00A27197">
            <w:pPr>
              <w:pStyle w:val="20"/>
              <w:framePr w:w="9799" w:h="3056" w:wrap="none" w:vAnchor="page" w:hAnchor="page" w:x="1722" w:y="983"/>
              <w:shd w:val="clear" w:color="auto" w:fill="auto"/>
              <w:spacing w:line="292" w:lineRule="exact"/>
              <w:jc w:val="both"/>
            </w:pPr>
            <w:r>
              <w:rPr>
                <w:rStyle w:val="21"/>
              </w:rPr>
              <w:t>Матвиенко Анастасия Павловна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6E4" w:rsidRDefault="00A27197">
            <w:pPr>
              <w:pStyle w:val="20"/>
              <w:framePr w:w="9799" w:h="3056" w:wrap="none" w:vAnchor="page" w:hAnchor="page" w:x="1722" w:y="983"/>
              <w:shd w:val="clear" w:color="auto" w:fill="auto"/>
              <w:spacing w:line="260" w:lineRule="exact"/>
            </w:pPr>
            <w:r>
              <w:rPr>
                <w:rStyle w:val="21"/>
              </w:rPr>
              <w:t>25.08.2005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6E4" w:rsidRDefault="00A27197">
            <w:pPr>
              <w:pStyle w:val="20"/>
              <w:framePr w:w="9799" w:h="3056" w:wrap="none" w:vAnchor="page" w:hAnchor="page" w:x="1722" w:y="983"/>
              <w:shd w:val="clear" w:color="auto" w:fill="auto"/>
              <w:spacing w:line="260" w:lineRule="exact"/>
            </w:pPr>
            <w:r>
              <w:rPr>
                <w:rStyle w:val="21"/>
              </w:rPr>
              <w:t>пулевая стрельба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6E4" w:rsidRDefault="00A27197">
            <w:pPr>
              <w:pStyle w:val="20"/>
              <w:framePr w:w="9799" w:h="3056" w:wrap="none" w:vAnchor="page" w:hAnchor="page" w:x="1722" w:y="983"/>
              <w:shd w:val="clear" w:color="auto" w:fill="auto"/>
              <w:spacing w:after="60" w:line="260" w:lineRule="exact"/>
              <w:ind w:left="180"/>
            </w:pPr>
            <w:r>
              <w:rPr>
                <w:rStyle w:val="21"/>
              </w:rPr>
              <w:t>МБУ «СШОР</w:t>
            </w:r>
          </w:p>
          <w:p w:rsidR="00C776E4" w:rsidRDefault="00A27197">
            <w:pPr>
              <w:pStyle w:val="20"/>
              <w:framePr w:w="9799" w:h="3056" w:wrap="none" w:vAnchor="page" w:hAnchor="page" w:x="1722" w:y="983"/>
              <w:shd w:val="clear" w:color="auto" w:fill="auto"/>
              <w:spacing w:before="60" w:line="260" w:lineRule="exact"/>
              <w:jc w:val="center"/>
            </w:pPr>
            <w:r>
              <w:rPr>
                <w:rStyle w:val="21"/>
              </w:rPr>
              <w:t>№ 2»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E4" w:rsidRDefault="00A27197">
            <w:pPr>
              <w:pStyle w:val="20"/>
              <w:framePr w:w="9799" w:h="3056" w:wrap="none" w:vAnchor="page" w:hAnchor="page" w:x="1722" w:y="983"/>
              <w:shd w:val="clear" w:color="auto" w:fill="auto"/>
              <w:spacing w:line="260" w:lineRule="exact"/>
              <w:jc w:val="center"/>
            </w:pPr>
            <w:r>
              <w:rPr>
                <w:rStyle w:val="21"/>
              </w:rPr>
              <w:t>2</w:t>
            </w:r>
          </w:p>
        </w:tc>
      </w:tr>
      <w:tr w:rsidR="00C776E4">
        <w:tblPrEx>
          <w:tblCellMar>
            <w:top w:w="0" w:type="dxa"/>
            <w:bottom w:w="0" w:type="dxa"/>
          </w:tblCellMar>
        </w:tblPrEx>
        <w:trPr>
          <w:trHeight w:hRule="exact" w:val="60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6E4" w:rsidRDefault="00A27197">
            <w:pPr>
              <w:pStyle w:val="20"/>
              <w:framePr w:w="9799" w:h="3056" w:wrap="none" w:vAnchor="page" w:hAnchor="page" w:x="1722" w:y="983"/>
              <w:shd w:val="clear" w:color="auto" w:fill="auto"/>
              <w:spacing w:line="260" w:lineRule="exact"/>
            </w:pPr>
            <w:r>
              <w:rPr>
                <w:rStyle w:val="21"/>
              </w:rPr>
              <w:t>38.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6E4" w:rsidRDefault="00A27197">
            <w:pPr>
              <w:pStyle w:val="20"/>
              <w:framePr w:w="9799" w:h="3056" w:wrap="none" w:vAnchor="page" w:hAnchor="page" w:x="1722" w:y="983"/>
              <w:shd w:val="clear" w:color="auto" w:fill="auto"/>
              <w:jc w:val="both"/>
            </w:pPr>
            <w:r>
              <w:rPr>
                <w:rStyle w:val="21"/>
              </w:rPr>
              <w:t>Беликов Илья Григорьевич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6E4" w:rsidRDefault="00A27197">
            <w:pPr>
              <w:pStyle w:val="20"/>
              <w:framePr w:w="9799" w:h="3056" w:wrap="none" w:vAnchor="page" w:hAnchor="page" w:x="1722" w:y="983"/>
              <w:shd w:val="clear" w:color="auto" w:fill="auto"/>
              <w:spacing w:line="260" w:lineRule="exact"/>
            </w:pPr>
            <w:r>
              <w:rPr>
                <w:rStyle w:val="21"/>
              </w:rPr>
              <w:t>26.07.2004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6E4" w:rsidRDefault="00A27197">
            <w:pPr>
              <w:pStyle w:val="20"/>
              <w:framePr w:w="9799" w:h="3056" w:wrap="none" w:vAnchor="page" w:hAnchor="page" w:x="1722" w:y="983"/>
              <w:shd w:val="clear" w:color="auto" w:fill="auto"/>
              <w:spacing w:line="260" w:lineRule="exact"/>
              <w:jc w:val="center"/>
            </w:pPr>
            <w:r>
              <w:rPr>
                <w:rStyle w:val="21"/>
              </w:rPr>
              <w:t>кикбоксинг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6E4" w:rsidRDefault="00A27197">
            <w:pPr>
              <w:pStyle w:val="20"/>
              <w:framePr w:w="9799" w:h="3056" w:wrap="none" w:vAnchor="page" w:hAnchor="page" w:x="1722" w:y="983"/>
              <w:shd w:val="clear" w:color="auto" w:fill="auto"/>
              <w:jc w:val="center"/>
            </w:pPr>
            <w:r>
              <w:rPr>
                <w:rStyle w:val="21"/>
              </w:rPr>
              <w:t>МБУ «СШ «Молодость»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6E4" w:rsidRDefault="00A27197">
            <w:pPr>
              <w:pStyle w:val="20"/>
              <w:framePr w:w="9799" w:h="3056" w:wrap="none" w:vAnchor="page" w:hAnchor="page" w:x="1722" w:y="983"/>
              <w:shd w:val="clear" w:color="auto" w:fill="auto"/>
              <w:spacing w:line="260" w:lineRule="exact"/>
              <w:jc w:val="center"/>
            </w:pPr>
            <w:r>
              <w:rPr>
                <w:rStyle w:val="21"/>
              </w:rPr>
              <w:t>3</w:t>
            </w:r>
          </w:p>
        </w:tc>
      </w:tr>
      <w:tr w:rsidR="00C776E4">
        <w:tblPrEx>
          <w:tblCellMar>
            <w:top w:w="0" w:type="dxa"/>
            <w:bottom w:w="0" w:type="dxa"/>
          </w:tblCellMar>
        </w:tblPrEx>
        <w:trPr>
          <w:trHeight w:hRule="exact" w:val="59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6E4" w:rsidRDefault="00A27197">
            <w:pPr>
              <w:pStyle w:val="20"/>
              <w:framePr w:w="9799" w:h="3056" w:wrap="none" w:vAnchor="page" w:hAnchor="page" w:x="1722" w:y="983"/>
              <w:shd w:val="clear" w:color="auto" w:fill="auto"/>
              <w:spacing w:line="260" w:lineRule="exact"/>
            </w:pPr>
            <w:r>
              <w:rPr>
                <w:rStyle w:val="21"/>
              </w:rPr>
              <w:t>39.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6E4" w:rsidRDefault="00A27197">
            <w:pPr>
              <w:pStyle w:val="20"/>
              <w:framePr w:w="9799" w:h="3056" w:wrap="none" w:vAnchor="page" w:hAnchor="page" w:x="1722" w:y="983"/>
              <w:shd w:val="clear" w:color="auto" w:fill="auto"/>
              <w:jc w:val="both"/>
            </w:pPr>
            <w:r>
              <w:rPr>
                <w:rStyle w:val="21"/>
              </w:rPr>
              <w:t>Глухих Елизавета Александровна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6E4" w:rsidRDefault="00A27197">
            <w:pPr>
              <w:pStyle w:val="20"/>
              <w:framePr w:w="9799" w:h="3056" w:wrap="none" w:vAnchor="page" w:hAnchor="page" w:x="1722" w:y="983"/>
              <w:shd w:val="clear" w:color="auto" w:fill="auto"/>
              <w:spacing w:line="260" w:lineRule="exact"/>
            </w:pPr>
            <w:r>
              <w:rPr>
                <w:rStyle w:val="21"/>
              </w:rPr>
              <w:t>20.10.2004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6E4" w:rsidRPr="00270609" w:rsidRDefault="00270609" w:rsidP="00270609">
            <w:pPr>
              <w:framePr w:w="9799" w:h="3056" w:wrap="none" w:vAnchor="page" w:hAnchor="page" w:x="1722" w:y="9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6E4" w:rsidRDefault="00A27197">
            <w:pPr>
              <w:pStyle w:val="20"/>
              <w:framePr w:w="9799" w:h="3056" w:wrap="none" w:vAnchor="page" w:hAnchor="page" w:x="1722" w:y="983"/>
              <w:shd w:val="clear" w:color="auto" w:fill="auto"/>
              <w:spacing w:line="260" w:lineRule="exact"/>
              <w:jc w:val="center"/>
            </w:pPr>
            <w:r>
              <w:rPr>
                <w:rStyle w:val="21"/>
              </w:rPr>
              <w:t>-«-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6E4" w:rsidRDefault="00A27197">
            <w:pPr>
              <w:pStyle w:val="20"/>
              <w:framePr w:w="9799" w:h="3056" w:wrap="none" w:vAnchor="page" w:hAnchor="page" w:x="1722" w:y="983"/>
              <w:shd w:val="clear" w:color="auto" w:fill="auto"/>
              <w:spacing w:line="260" w:lineRule="exact"/>
              <w:jc w:val="center"/>
            </w:pPr>
            <w:r>
              <w:rPr>
                <w:rStyle w:val="21"/>
              </w:rPr>
              <w:t>3</w:t>
            </w:r>
          </w:p>
        </w:tc>
      </w:tr>
      <w:tr w:rsidR="00C776E4">
        <w:tblPrEx>
          <w:tblCellMar>
            <w:top w:w="0" w:type="dxa"/>
            <w:bottom w:w="0" w:type="dxa"/>
          </w:tblCellMar>
        </w:tblPrEx>
        <w:trPr>
          <w:trHeight w:hRule="exact" w:val="60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6E4" w:rsidRDefault="00A27197">
            <w:pPr>
              <w:pStyle w:val="20"/>
              <w:framePr w:w="9799" w:h="3056" w:wrap="none" w:vAnchor="page" w:hAnchor="page" w:x="1722" w:y="983"/>
              <w:shd w:val="clear" w:color="auto" w:fill="auto"/>
              <w:spacing w:line="260" w:lineRule="exact"/>
            </w:pPr>
            <w:r>
              <w:rPr>
                <w:rStyle w:val="21"/>
              </w:rPr>
              <w:t>40.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76E4" w:rsidRDefault="00A27197">
            <w:pPr>
              <w:pStyle w:val="20"/>
              <w:framePr w:w="9799" w:h="3056" w:wrap="none" w:vAnchor="page" w:hAnchor="page" w:x="1722" w:y="983"/>
              <w:shd w:val="clear" w:color="auto" w:fill="auto"/>
              <w:jc w:val="both"/>
            </w:pPr>
            <w:r>
              <w:rPr>
                <w:rStyle w:val="21"/>
              </w:rPr>
              <w:t>Мартынов Никита Иванович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6E4" w:rsidRDefault="00A27197">
            <w:pPr>
              <w:pStyle w:val="20"/>
              <w:framePr w:w="9799" w:h="3056" w:wrap="none" w:vAnchor="page" w:hAnchor="page" w:x="1722" w:y="983"/>
              <w:shd w:val="clear" w:color="auto" w:fill="auto"/>
              <w:spacing w:line="260" w:lineRule="exact"/>
            </w:pPr>
            <w:r>
              <w:rPr>
                <w:rStyle w:val="21"/>
              </w:rPr>
              <w:t>13.01.2004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6E4" w:rsidRPr="00270609" w:rsidRDefault="00270609" w:rsidP="00270609">
            <w:pPr>
              <w:framePr w:w="9799" w:h="3056" w:wrap="none" w:vAnchor="page" w:hAnchor="page" w:x="1722" w:y="9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6E4" w:rsidRDefault="00A27197">
            <w:pPr>
              <w:pStyle w:val="20"/>
              <w:framePr w:w="9799" w:h="3056" w:wrap="none" w:vAnchor="page" w:hAnchor="page" w:x="1722" w:y="983"/>
              <w:shd w:val="clear" w:color="auto" w:fill="auto"/>
              <w:spacing w:line="260" w:lineRule="exact"/>
              <w:jc w:val="center"/>
            </w:pPr>
            <w:r>
              <w:rPr>
                <w:rStyle w:val="21"/>
              </w:rPr>
              <w:t>-«-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E4" w:rsidRDefault="00A27197">
            <w:pPr>
              <w:pStyle w:val="20"/>
              <w:framePr w:w="9799" w:h="3056" w:wrap="none" w:vAnchor="page" w:hAnchor="page" w:x="1722" w:y="983"/>
              <w:shd w:val="clear" w:color="auto" w:fill="auto"/>
              <w:spacing w:line="260" w:lineRule="exact"/>
              <w:jc w:val="center"/>
            </w:pPr>
            <w:r>
              <w:rPr>
                <w:rStyle w:val="21"/>
              </w:rPr>
              <w:t>2</w:t>
            </w:r>
          </w:p>
        </w:tc>
      </w:tr>
      <w:tr w:rsidR="00C776E4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E4" w:rsidRDefault="00A27197">
            <w:pPr>
              <w:pStyle w:val="20"/>
              <w:framePr w:w="9799" w:h="3056" w:wrap="none" w:vAnchor="page" w:hAnchor="page" w:x="1722" w:y="983"/>
              <w:shd w:val="clear" w:color="auto" w:fill="auto"/>
              <w:spacing w:line="260" w:lineRule="exact"/>
            </w:pPr>
            <w:r>
              <w:rPr>
                <w:rStyle w:val="21"/>
              </w:rPr>
              <w:t>41.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E4" w:rsidRDefault="00A27197">
            <w:pPr>
              <w:pStyle w:val="20"/>
              <w:framePr w:w="9799" w:h="3056" w:wrap="none" w:vAnchor="page" w:hAnchor="page" w:x="1722" w:y="983"/>
              <w:shd w:val="clear" w:color="auto" w:fill="auto"/>
              <w:spacing w:line="302" w:lineRule="exact"/>
              <w:jc w:val="both"/>
            </w:pPr>
            <w:r>
              <w:rPr>
                <w:rStyle w:val="21"/>
              </w:rPr>
              <w:t>Зибров Илья Романович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6E4" w:rsidRDefault="00A27197">
            <w:pPr>
              <w:pStyle w:val="20"/>
              <w:framePr w:w="9799" w:h="3056" w:wrap="none" w:vAnchor="page" w:hAnchor="page" w:x="1722" w:y="983"/>
              <w:shd w:val="clear" w:color="auto" w:fill="auto"/>
              <w:spacing w:line="260" w:lineRule="exact"/>
            </w:pPr>
            <w:r>
              <w:rPr>
                <w:rStyle w:val="21"/>
              </w:rPr>
              <w:t>08.12.2002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E4" w:rsidRPr="00270609" w:rsidRDefault="00270609" w:rsidP="00270609">
            <w:pPr>
              <w:framePr w:w="9799" w:h="3056" w:wrap="none" w:vAnchor="page" w:hAnchor="page" w:x="1722" w:y="9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6E4" w:rsidRPr="00270609" w:rsidRDefault="00270609" w:rsidP="00270609">
            <w:pPr>
              <w:framePr w:w="9799" w:h="3056" w:wrap="none" w:vAnchor="page" w:hAnchor="page" w:x="1722" w:y="9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  <w:bookmarkStart w:id="0" w:name="_GoBack"/>
            <w:bookmarkEnd w:id="0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E4" w:rsidRDefault="00A27197">
            <w:pPr>
              <w:pStyle w:val="20"/>
              <w:framePr w:w="9799" w:h="3056" w:wrap="none" w:vAnchor="page" w:hAnchor="page" w:x="1722" w:y="983"/>
              <w:shd w:val="clear" w:color="auto" w:fill="auto"/>
              <w:spacing w:line="260" w:lineRule="exact"/>
              <w:jc w:val="center"/>
            </w:pPr>
            <w:r>
              <w:rPr>
                <w:rStyle w:val="21"/>
              </w:rPr>
              <w:t>2</w:t>
            </w:r>
          </w:p>
        </w:tc>
      </w:tr>
    </w:tbl>
    <w:p w:rsidR="00C776E4" w:rsidRDefault="00A27197">
      <w:pPr>
        <w:pStyle w:val="20"/>
        <w:framePr w:w="9799" w:h="1256" w:hRule="exact" w:wrap="none" w:vAnchor="page" w:hAnchor="page" w:x="1722" w:y="4881"/>
        <w:shd w:val="clear" w:color="auto" w:fill="auto"/>
        <w:ind w:left="101"/>
      </w:pPr>
      <w:r>
        <w:t>Начальник управления по</w:t>
      </w:r>
      <w:r>
        <w:br/>
        <w:t>физической культуре и спорту</w:t>
      </w:r>
      <w:r>
        <w:br/>
        <w:t xml:space="preserve">администрации </w:t>
      </w:r>
      <w:proofErr w:type="spellStart"/>
      <w:r>
        <w:t>Старооскольско</w:t>
      </w:r>
      <w:proofErr w:type="spellEnd"/>
      <w:r>
        <w:br/>
        <w:t>городского округа</w:t>
      </w:r>
    </w:p>
    <w:p w:rsidR="00C776E4" w:rsidRDefault="00A27197">
      <w:pPr>
        <w:framePr w:wrap="none" w:vAnchor="page" w:hAnchor="page" w:x="5430" w:y="445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"C:\\Users\\Пользователь\\Desktop\\приказ 11\\media\\image1.jpeg"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pt;height:109.8pt">
            <v:imagedata r:id="rId7" r:href="rId8"/>
          </v:shape>
        </w:pict>
      </w:r>
      <w:r>
        <w:fldChar w:fldCharType="end"/>
      </w:r>
    </w:p>
    <w:p w:rsidR="00C776E4" w:rsidRDefault="00A27197">
      <w:pPr>
        <w:pStyle w:val="a5"/>
        <w:framePr w:wrap="none" w:vAnchor="page" w:hAnchor="page" w:x="9257" w:y="5793"/>
        <w:shd w:val="clear" w:color="auto" w:fill="auto"/>
        <w:spacing w:line="260" w:lineRule="exact"/>
      </w:pPr>
      <w:r>
        <w:t xml:space="preserve">Р.П. </w:t>
      </w:r>
      <w:proofErr w:type="spellStart"/>
      <w:r>
        <w:t>Микулянич</w:t>
      </w:r>
      <w:proofErr w:type="spellEnd"/>
    </w:p>
    <w:p w:rsidR="00C776E4" w:rsidRDefault="00A27197">
      <w:pPr>
        <w:pStyle w:val="30"/>
        <w:framePr w:w="9799" w:h="526" w:hRule="exact" w:wrap="none" w:vAnchor="page" w:hAnchor="page" w:x="1722" w:y="6963"/>
        <w:shd w:val="clear" w:color="auto" w:fill="auto"/>
        <w:spacing w:before="0"/>
        <w:ind w:right="8380"/>
      </w:pPr>
      <w:r>
        <w:t xml:space="preserve">Н.Г. Белобаева </w:t>
      </w:r>
      <w:r>
        <w:rPr>
          <w:rStyle w:val="3FrankRuehl95pt"/>
        </w:rPr>
        <w:t>(</w:t>
      </w:r>
      <w:r>
        <w:rPr>
          <w:rStyle w:val="3TimesNewRoman95pt"/>
          <w:rFonts w:eastAsia="Corbel"/>
        </w:rPr>
        <w:t>4725</w:t>
      </w:r>
      <w:r>
        <w:rPr>
          <w:rStyle w:val="3FrankRuehl95pt"/>
        </w:rPr>
        <w:t>)</w:t>
      </w:r>
      <w:r>
        <w:rPr>
          <w:rStyle w:val="3TimesNewRoman95pt"/>
          <w:rFonts w:eastAsia="Corbel"/>
        </w:rPr>
        <w:t>44</w:t>
      </w:r>
      <w:r>
        <w:rPr>
          <w:rStyle w:val="3FrankRuehl95pt"/>
        </w:rPr>
        <w:t>-</w:t>
      </w:r>
      <w:r>
        <w:rPr>
          <w:rStyle w:val="3TimesNewRoman95pt"/>
          <w:rFonts w:eastAsia="Corbel"/>
        </w:rPr>
        <w:t>74-58</w:t>
      </w:r>
    </w:p>
    <w:p w:rsidR="00C776E4" w:rsidRDefault="00C776E4">
      <w:pPr>
        <w:rPr>
          <w:sz w:val="2"/>
          <w:szCs w:val="2"/>
        </w:rPr>
      </w:pPr>
    </w:p>
    <w:sectPr w:rsidR="00C776E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197" w:rsidRDefault="00A27197">
      <w:r>
        <w:separator/>
      </w:r>
    </w:p>
  </w:endnote>
  <w:endnote w:type="continuationSeparator" w:id="0">
    <w:p w:rsidR="00A27197" w:rsidRDefault="00A27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197" w:rsidRDefault="00A27197"/>
  </w:footnote>
  <w:footnote w:type="continuationSeparator" w:id="0">
    <w:p w:rsidR="00A27197" w:rsidRDefault="00A2719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776E4"/>
    <w:rsid w:val="00270609"/>
    <w:rsid w:val="00A27197"/>
    <w:rsid w:val="00C7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Corbel" w:eastAsia="Corbel" w:hAnsi="Corbel" w:cs="Corbe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FrankRuehl95pt">
    <w:name w:val="Основной текст (3) + FrankRuehl;9;5 pt"/>
    <w:basedOn w:val="3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TimesNewRoman95pt">
    <w:name w:val="Основной текст (3) + Times New Roman;9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234" w:lineRule="exact"/>
    </w:pPr>
    <w:rPr>
      <w:rFonts w:ascii="Corbel" w:eastAsia="Corbel" w:hAnsi="Corbel" w:cs="Corbe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Алексеевна</cp:lastModifiedBy>
  <cp:revision>3</cp:revision>
  <dcterms:created xsi:type="dcterms:W3CDTF">2018-06-19T05:56:00Z</dcterms:created>
  <dcterms:modified xsi:type="dcterms:W3CDTF">2018-06-19T05:57:00Z</dcterms:modified>
</cp:coreProperties>
</file>